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113"/>
        <w:gridCol w:w="9234"/>
        <w:gridCol w:w="31"/>
      </w:tblGrid>
      <w:tr w:rsidR="00140759" w:rsidTr="00E907ED">
        <w:trPr>
          <w:gridAfter w:val="1"/>
          <w:wAfter w:w="31" w:type="dxa"/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7" w:type="dxa"/>
            <w:gridSpan w:val="2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E907ED">
        <w:trPr>
          <w:gridAfter w:val="1"/>
          <w:wAfter w:w="31" w:type="dxa"/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7" w:type="dxa"/>
            <w:gridSpan w:val="2"/>
            <w:tcBorders>
              <w:bottom w:val="single" w:sz="8" w:space="0" w:color="000000"/>
            </w:tcBorders>
          </w:tcPr>
          <w:p w:rsidR="00185BEE" w:rsidRPr="00FA6281" w:rsidRDefault="00185BEE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 xml:space="preserve">объекта </w:t>
            </w:r>
            <w:proofErr w:type="spellStart"/>
            <w:r w:rsidRPr="00FA6281">
              <w:rPr>
                <w:sz w:val="24"/>
                <w:u w:val="single"/>
              </w:rPr>
              <w:t>электросетевого</w:t>
            </w:r>
            <w:proofErr w:type="spellEnd"/>
            <w:r w:rsidRPr="00FA6281">
              <w:rPr>
                <w:sz w:val="24"/>
                <w:u w:val="single"/>
              </w:rPr>
              <w:t xml:space="preserve"> хозяйства регионального значения</w:t>
            </w:r>
            <w:r w:rsidRPr="00FA6281">
              <w:rPr>
                <w:spacing w:val="-1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–</w:t>
            </w:r>
            <w:r w:rsidRPr="00FA6281">
              <w:rPr>
                <w:spacing w:val="-7"/>
                <w:sz w:val="24"/>
                <w:u w:val="single"/>
              </w:rPr>
              <w:t xml:space="preserve"> высоковольтная л</w:t>
            </w:r>
            <w:r w:rsidRPr="00FA6281">
              <w:rPr>
                <w:sz w:val="24"/>
                <w:u w:val="single"/>
              </w:rPr>
              <w:t>иния</w:t>
            </w:r>
            <w:r w:rsidRPr="00FA6281">
              <w:rPr>
                <w:spacing w:val="-5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 xml:space="preserve">электропередачи </w:t>
            </w:r>
            <w:r w:rsidRPr="00FA6281">
              <w:rPr>
                <w:spacing w:val="-57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ВЛ-35 кВ</w:t>
            </w:r>
            <w:r w:rsidRPr="00FA6281">
              <w:rPr>
                <w:spacing w:val="-2"/>
                <w:sz w:val="24"/>
                <w:u w:val="single"/>
              </w:rPr>
              <w:t xml:space="preserve"> «</w:t>
            </w:r>
            <w:proofErr w:type="spellStart"/>
            <w:r w:rsidRPr="00FA6281">
              <w:rPr>
                <w:spacing w:val="-2"/>
                <w:sz w:val="24"/>
                <w:u w:val="single"/>
              </w:rPr>
              <w:t>Рудная-Разветье-Михайловка</w:t>
            </w:r>
            <w:proofErr w:type="spellEnd"/>
            <w:r w:rsidRPr="00FA6281">
              <w:rPr>
                <w:spacing w:val="-2"/>
                <w:sz w:val="24"/>
                <w:u w:val="single"/>
              </w:rPr>
              <w:t>» протяженностью по трассе 22630 м (кадастровый номер объекта 46:06:000000:702)</w:t>
            </w:r>
            <w:r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9F2E36" w:rsidTr="00E907ED">
        <w:trPr>
          <w:trHeight w:val="2030"/>
        </w:trPr>
        <w:tc>
          <w:tcPr>
            <w:tcW w:w="320" w:type="dxa"/>
            <w:vMerge w:val="restart"/>
          </w:tcPr>
          <w:p w:rsidR="009F2E36" w:rsidRDefault="009F2E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:rsidR="009F2E36" w:rsidRDefault="009F2E36">
            <w:pPr>
              <w:pStyle w:val="TableParagraph"/>
            </w:pPr>
          </w:p>
        </w:tc>
        <w:tc>
          <w:tcPr>
            <w:tcW w:w="9234" w:type="dxa"/>
            <w:vMerge w:val="restart"/>
            <w:tcBorders>
              <w:top w:val="single" w:sz="8" w:space="0" w:color="000000"/>
            </w:tcBorders>
          </w:tcPr>
          <w:tbl>
            <w:tblPr>
              <w:tblW w:w="92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75"/>
              <w:gridCol w:w="4536"/>
              <w:gridCol w:w="4018"/>
            </w:tblGrid>
            <w:tr w:rsidR="002143A2" w:rsidRPr="008727E4" w:rsidTr="00E907ED">
              <w:tc>
                <w:tcPr>
                  <w:tcW w:w="675" w:type="dxa"/>
                </w:tcPr>
                <w:p w:rsidR="002143A2" w:rsidRPr="008727E4" w:rsidRDefault="002143A2" w:rsidP="00B1171B">
                  <w:pPr>
                    <w:spacing w:line="360" w:lineRule="auto"/>
                    <w:jc w:val="center"/>
                  </w:pPr>
                  <w:r w:rsidRPr="008727E4">
                    <w:t>№</w:t>
                  </w:r>
                </w:p>
              </w:tc>
              <w:tc>
                <w:tcPr>
                  <w:tcW w:w="4536" w:type="dxa"/>
                </w:tcPr>
                <w:p w:rsidR="002143A2" w:rsidRPr="008727E4" w:rsidRDefault="002143A2" w:rsidP="00B1171B">
                  <w:pPr>
                    <w:spacing w:line="360" w:lineRule="auto"/>
                    <w:jc w:val="center"/>
                  </w:pPr>
                  <w:r w:rsidRPr="008727E4">
                    <w:t>Кадастровый номер земельного участка</w:t>
                  </w:r>
                </w:p>
              </w:tc>
              <w:tc>
                <w:tcPr>
                  <w:tcW w:w="4018" w:type="dxa"/>
                </w:tcPr>
                <w:p w:rsidR="002143A2" w:rsidRPr="008727E4" w:rsidRDefault="002143A2" w:rsidP="00B1171B">
                  <w:pPr>
                    <w:spacing w:line="360" w:lineRule="auto"/>
                    <w:jc w:val="center"/>
                  </w:pPr>
                  <w:r>
                    <w:t>Адрес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46:30:000027:12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92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>, г. Железногорск, Промплощадка-2, ПС "Рудная"</w:t>
                  </w:r>
                </w:p>
                <w:p w:rsidR="002143A2" w:rsidRPr="004B6FBD" w:rsidRDefault="002143A2" w:rsidP="00EE0121">
                  <w:pPr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46:30:000027:85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12</w:t>
                  </w:r>
                </w:p>
                <w:p w:rsidR="002143A2" w:rsidRPr="004B6FBD" w:rsidRDefault="002143A2" w:rsidP="00EE0121">
                  <w:pPr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46:30:000027:77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1а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46:30:000027:99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-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46:30:000027:86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13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46:30:000027:100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тер</w:t>
                  </w:r>
                  <w:proofErr w:type="gramStart"/>
                  <w:r w:rsidRPr="004B6FBD">
                    <w:t>.</w:t>
                  </w:r>
                  <w:proofErr w:type="gramEnd"/>
                  <w:r w:rsidRPr="004B6FBD">
                    <w:t xml:space="preserve"> </w:t>
                  </w:r>
                  <w:proofErr w:type="gramStart"/>
                  <w:r w:rsidRPr="004B6FBD">
                    <w:t>в</w:t>
                  </w:r>
                  <w:proofErr w:type="gramEnd"/>
                  <w:r w:rsidRPr="004B6FBD">
                    <w:t xml:space="preserve"> районе СТО ВАЗ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46:30:000027:87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14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46:30:000027:101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тер</w:t>
                  </w:r>
                  <w:proofErr w:type="gramStart"/>
                  <w:r w:rsidRPr="004B6FBD">
                    <w:t>.</w:t>
                  </w:r>
                  <w:proofErr w:type="gramEnd"/>
                  <w:r w:rsidRPr="004B6FBD">
                    <w:t xml:space="preserve"> </w:t>
                  </w:r>
                  <w:proofErr w:type="gramStart"/>
                  <w:r w:rsidRPr="004B6FBD">
                    <w:t>в</w:t>
                  </w:r>
                  <w:proofErr w:type="gramEnd"/>
                  <w:r w:rsidRPr="004B6FBD">
                    <w:t xml:space="preserve"> районе СТО ВАЗ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46:30:000027:84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14"а"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46:30:000027:102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тер</w:t>
                  </w:r>
                  <w:proofErr w:type="gramStart"/>
                  <w:r w:rsidRPr="004B6FBD">
                    <w:t>.</w:t>
                  </w:r>
                  <w:proofErr w:type="gramEnd"/>
                  <w:r w:rsidRPr="004B6FBD">
                    <w:t xml:space="preserve"> </w:t>
                  </w:r>
                  <w:proofErr w:type="gramStart"/>
                  <w:r w:rsidRPr="004B6FBD">
                    <w:t>в</w:t>
                  </w:r>
                  <w:proofErr w:type="gramEnd"/>
                  <w:r w:rsidRPr="004B6FBD">
                    <w:t xml:space="preserve"> районе СТО ВАЗ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46:30:000027:79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14 б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46:30:000027:104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тер</w:t>
                  </w:r>
                  <w:proofErr w:type="gramStart"/>
                  <w:r w:rsidRPr="004B6FBD">
                    <w:t>.</w:t>
                  </w:r>
                  <w:proofErr w:type="gramEnd"/>
                  <w:r w:rsidRPr="004B6FBD">
                    <w:t xml:space="preserve"> </w:t>
                  </w:r>
                  <w:proofErr w:type="gramStart"/>
                  <w:r w:rsidRPr="004B6FBD">
                    <w:t>в</w:t>
                  </w:r>
                  <w:proofErr w:type="gramEnd"/>
                  <w:r w:rsidRPr="004B6FBD">
                    <w:t xml:space="preserve"> районе СТО ВАЗ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46:30:000027:78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14"в"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46:30:000027:88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станция Карьерная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46:30:000043:2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г. Железногорск, автомобильная дорога </w:t>
                  </w:r>
                  <w:proofErr w:type="spellStart"/>
                  <w:r w:rsidRPr="004B6FBD">
                    <w:t>Тросна</w:t>
                  </w:r>
                  <w:proofErr w:type="spellEnd"/>
                  <w:r w:rsidRPr="004B6FBD">
                    <w:t xml:space="preserve"> - Калиновка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46:30:000048:114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обл. Курская, г. Железногорск, автодорога № 24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46:30:000047:1233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Российская Федерация, Курская область, городской округ город Железногорск, город Железногорск, микрорайон </w:t>
                  </w:r>
                  <w:proofErr w:type="spellStart"/>
                  <w:r w:rsidRPr="004B6FBD">
                    <w:t>Промплощадка</w:t>
                  </w:r>
                  <w:proofErr w:type="spellEnd"/>
                  <w:r w:rsidRPr="004B6FBD">
                    <w:t xml:space="preserve"> - 6, улица 24-я Автодорога, участок 1/2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46:30:000046:31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г. Железногорск, Промплощадка-2, район </w:t>
                  </w:r>
                  <w:proofErr w:type="gramStart"/>
                  <w:r w:rsidRPr="004B6FBD">
                    <w:t>пересечения</w:t>
                  </w:r>
                  <w:proofErr w:type="gramEnd"/>
                  <w:r w:rsidRPr="004B6FBD">
                    <w:t xml:space="preserve"> а/дороги № 24 и а/дороги </w:t>
                  </w:r>
                  <w:proofErr w:type="spellStart"/>
                  <w:r w:rsidRPr="004B6FBD">
                    <w:t>Тросна-Батурин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46:30:000045:1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-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46:30:000000:1246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город Железногорск, автодорога подъездная </w:t>
                  </w:r>
                  <w:proofErr w:type="gramStart"/>
                  <w:r w:rsidRPr="004B6FBD">
                    <w:t>к</w:t>
                  </w:r>
                  <w:proofErr w:type="gramEnd"/>
                  <w:r w:rsidRPr="004B6FBD">
                    <w:t xml:space="preserve"> с/о "Лесовик"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46:30:000044:445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Курская область, г. Железногорск, автодорога проезд Ветеринарный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46:30:000044:18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Российская Федерация, Курская область, город Железногорск, проезд Инженерный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46:30:000044:297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г. Железногорск, проезд Инженерный, имущественный комплекс оранжереи №8, </w:t>
                  </w:r>
                  <w:proofErr w:type="spellStart"/>
                  <w:r w:rsidRPr="004B6FBD">
                    <w:t>здания</w:t>
                  </w:r>
                  <w:proofErr w:type="gramStart"/>
                  <w:r w:rsidRPr="004B6FBD">
                    <w:t>,с</w:t>
                  </w:r>
                  <w:proofErr w:type="gramEnd"/>
                  <w:r w:rsidRPr="004B6FBD">
                    <w:t>ооружения</w:t>
                  </w:r>
                  <w:proofErr w:type="spellEnd"/>
                  <w:r w:rsidRPr="004B6FBD">
                    <w:t xml:space="preserve"> с №1 по №7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46:30:000044:273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г. Железногорск, машинный парк в </w:t>
                  </w:r>
                  <w:proofErr w:type="gramStart"/>
                  <w:r w:rsidRPr="004B6FBD">
                    <w:t>районе</w:t>
                  </w:r>
                  <w:proofErr w:type="gramEnd"/>
                  <w:r w:rsidRPr="004B6FBD">
                    <w:t xml:space="preserve"> поста ГИБДД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46:30:000044:292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г. Железногорск, автомобильная дорога </w:t>
                  </w:r>
                  <w:proofErr w:type="spellStart"/>
                  <w:r w:rsidRPr="004B6FBD">
                    <w:t>Тросна</w:t>
                  </w:r>
                  <w:proofErr w:type="spellEnd"/>
                  <w:r w:rsidRPr="004B6FBD">
                    <w:t xml:space="preserve"> - Калиновка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46:30:000044:293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>, г. Железногорск, проезд Ветеранов здание № 3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46:30:000044:436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Курская область, город Железногорск, проезд Ветеранов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46:30:000044:11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>, г. Железногорск, проезд Ветеранов дом-интернат ветеранов труда № 10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46:30:000044:274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>, г. Железногорск, проезд Ветеранов, в районе дома - интерната ветеранов труда № 10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46:30:000044:20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г. Железногорск, вдоль правого берега р. </w:t>
                  </w:r>
                  <w:proofErr w:type="spellStart"/>
                  <w:r w:rsidRPr="004B6FBD">
                    <w:t>Погарщина</w:t>
                  </w:r>
                  <w:proofErr w:type="spellEnd"/>
                  <w:r w:rsidRPr="004B6FBD">
                    <w:t xml:space="preserve"> водозаборная скважина № 2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46:06:131002:39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>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46:06:131002:42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r w:rsidRPr="004B6FBD">
                    <w:lastRenderedPageBreak/>
                    <w:t>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46:06:131002:38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46:06:131001:461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46:06:000000:6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автомобильная дорога </w:t>
                  </w:r>
                  <w:proofErr w:type="spellStart"/>
                  <w:r w:rsidRPr="004B6FBD">
                    <w:t>Тросна-Калиновка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46:06:000000:1182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46:06:131001:410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46:06:131001:409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46:06:131001:428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46:06:131001:408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46:06:131001:434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46:06:131001:432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46:06:131001:431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46:06:131001:407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46:06:131001:406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46:06:131001:404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46:06:131001:403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46:06:131001:402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46:06:131001:366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46:06:131001:364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46:06:131001:369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46:06:131001:368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46:06:131001:367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46:06:131001:356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46:06:131001:345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46:06:131001:334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46:06:131001:458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46:06:131001:362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46:06:131001:459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46:06:131001:309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46:06:131001:308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46:06:131001:307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46:06:131001:306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46:06:131001:305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46:06:131001:317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46:06:131001:316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46:06:081702:1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Разветьевский</w:t>
                  </w:r>
                  <w:proofErr w:type="spellEnd"/>
                  <w:r w:rsidRPr="004B6FBD">
                    <w:t xml:space="preserve">, с. </w:t>
                  </w:r>
                  <w:proofErr w:type="spellStart"/>
                  <w:r w:rsidRPr="004B6FBD">
                    <w:t>Разветье</w:t>
                  </w:r>
                  <w:proofErr w:type="spellEnd"/>
                  <w:r w:rsidRPr="004B6FBD">
                    <w:t xml:space="preserve">, ПС </w:t>
                  </w:r>
                  <w:proofErr w:type="spellStart"/>
                  <w:r w:rsidRPr="004B6FBD">
                    <w:t>Разветье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46:06:000000:1215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с. </w:t>
                  </w:r>
                  <w:proofErr w:type="spellStart"/>
                  <w:r w:rsidRPr="004B6FBD">
                    <w:t>Разветье</w:t>
                  </w:r>
                  <w:proofErr w:type="spellEnd"/>
                  <w:r w:rsidRPr="004B6FBD">
                    <w:t>, автомобильная дорога "</w:t>
                  </w:r>
                  <w:proofErr w:type="spellStart"/>
                  <w:r w:rsidRPr="004B6FBD">
                    <w:t>Тросна-Калиновка</w:t>
                  </w:r>
                  <w:proofErr w:type="spellEnd"/>
                  <w:proofErr w:type="gramStart"/>
                  <w:r w:rsidRPr="004B6FBD">
                    <w:t>"-</w:t>
                  </w:r>
                  <w:proofErr w:type="spellStart"/>
                  <w:proofErr w:type="gramEnd"/>
                  <w:r w:rsidRPr="004B6FBD">
                    <w:t>Трояново-Гавриловский</w:t>
                  </w:r>
                  <w:proofErr w:type="spellEnd"/>
                  <w:r w:rsidRPr="004B6FBD">
                    <w:t xml:space="preserve"> с подъездом к п. Ольховка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46:06:081702:244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Разветьевский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46:06:000000:1153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Российская Федерация, 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Разветьевский</w:t>
                  </w:r>
                  <w:proofErr w:type="spellEnd"/>
                  <w:r w:rsidRPr="004B6FBD">
                    <w:t xml:space="preserve"> сельсовет, автомобильная дорога " </w:t>
                  </w:r>
                  <w:proofErr w:type="spellStart"/>
                  <w:r w:rsidRPr="004B6FBD">
                    <w:t>Тросна</w:t>
                  </w:r>
                  <w:proofErr w:type="spellEnd"/>
                  <w:r w:rsidRPr="004B6FBD">
                    <w:t xml:space="preserve"> - Калиновка" - </w:t>
                  </w:r>
                  <w:proofErr w:type="spellStart"/>
                  <w:r w:rsidRPr="004B6FBD">
                    <w:t>Трояново</w:t>
                  </w:r>
                  <w:proofErr w:type="spellEnd"/>
                  <w:r w:rsidRPr="004B6FBD">
                    <w:t xml:space="preserve"> - </w:t>
                  </w:r>
                  <w:proofErr w:type="spellStart"/>
                  <w:r w:rsidRPr="004B6FBD">
                    <w:t>Гавриловский</w:t>
                  </w:r>
                  <w:proofErr w:type="spellEnd"/>
                  <w:r w:rsidRPr="004B6FBD">
                    <w:t>" - Тепличный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46:06:131001:27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 обл.,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р-н,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46:06:131001:29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 обл,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 обл.,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46:06:131001:31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 обл.,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46:06:000000:1202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автомобильная дорога "</w:t>
                  </w:r>
                  <w:proofErr w:type="spellStart"/>
                  <w:r w:rsidRPr="004B6FBD">
                    <w:t>Тросна-Калиновка</w:t>
                  </w:r>
                  <w:proofErr w:type="spellEnd"/>
                  <w:r w:rsidRPr="004B6FBD">
                    <w:t>"-</w:t>
                  </w:r>
                  <w:proofErr w:type="spellStart"/>
                  <w:r w:rsidRPr="004B6FBD">
                    <w:t>Трояново-Гавриловский</w:t>
                  </w:r>
                  <w:proofErr w:type="spellEnd"/>
                  <w:r w:rsidRPr="004B6FBD">
                    <w:t xml:space="preserve"> с подъездом к п</w:t>
                  </w:r>
                  <w:proofErr w:type="gramStart"/>
                  <w:r w:rsidRPr="004B6FBD">
                    <w:t>.О</w:t>
                  </w:r>
                  <w:proofErr w:type="gramEnd"/>
                  <w:r w:rsidRPr="004B6FBD">
                    <w:t>льховка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46:06:131003:29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>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46:06:131003:282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46:06:131003:283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46:06:131003:295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46:06:131003:340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46:06:131003:310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46:06:131003:311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46:06:131003:312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46:06:131003:342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46:06:131003:50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46:06:131003:51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46:06:131003:62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46:06:131003:63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46:06:131003:74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46:06:131003:75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46:06:131003:96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46:06:131003:97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46:06:131003:106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46:06:131003:107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46:06:131003:331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46:06:131003:124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46:06:131003:125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46:06:131003:37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46:06:131003:463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Российская Федерация, 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46:06:082301:14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Разветьевский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46:06:000000:1091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, ул. Садовая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46:06:130102:296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>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46:06:130102:288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, ул. Садовая, дом 43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46:06:130102:238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46:06:130102:81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, ул. Садовая, № 23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46:06:130102:111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46:06:130102:110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Россия, 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, ул. Садовая № 51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46:06:130102:215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46:06:130102:86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РФ, 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, ул. Садовая, № 53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46:06:130102:215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46:06:130102:361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 обл.,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, ул. Садовая, д. 54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46:06:130102:296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>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46:06:131401:1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>-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46:06:000000:872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46:06:131101:36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46:06:131101:45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lastRenderedPageBreak/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Ветеретенинский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46:06:131101:33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46:06:131101:32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46:06:131101:31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 w:rsidRPr="001D33B2">
                    <w:t>46:06:000000:1548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46:06:131101:47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46:06:000000:871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46:06:000000:870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46:06:131101:46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46:06:131101:30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46:06:131101:49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Российская Федерация, 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с. </w:t>
                  </w:r>
                  <w:proofErr w:type="spellStart"/>
                  <w:r w:rsidRPr="004B6FBD">
                    <w:t>Веретенино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46:06:131101:28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46:06:131101:161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46:06:131101:162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 xml:space="preserve"> сельсовет,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434A67" w:rsidRDefault="00434A67" w:rsidP="00434A67">
                  <w:pPr>
                    <w:jc w:val="center"/>
                  </w:pPr>
                </w:p>
                <w:p w:rsidR="002143A2" w:rsidRDefault="00434A67" w:rsidP="00434A67">
                  <w:pPr>
                    <w:jc w:val="center"/>
                  </w:pPr>
                  <w:r>
                    <w:t xml:space="preserve">Обособленный земельный участок </w:t>
                  </w:r>
                  <w:r w:rsidR="002143A2">
                    <w:t>46:06:000000:847</w:t>
                  </w:r>
                  <w:r>
                    <w:t>, входящий в состав единого землепользования 46:06:000000:174</w:t>
                  </w:r>
                </w:p>
                <w:p w:rsidR="00434A67" w:rsidRPr="008727E4" w:rsidRDefault="00434A67" w:rsidP="00434A67">
                  <w:pPr>
                    <w:jc w:val="center"/>
                  </w:pP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434A67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434A67" w:rsidRDefault="00434A67" w:rsidP="00434A67">
                  <w:pPr>
                    <w:jc w:val="center"/>
                  </w:pPr>
                </w:p>
                <w:p w:rsidR="002143A2" w:rsidRDefault="00434A67" w:rsidP="00434A67">
                  <w:pPr>
                    <w:jc w:val="center"/>
                  </w:pPr>
                  <w:r>
                    <w:t>Обособленный земельный участок 46:06:000000:848, входящий в состав единого землепользования 46:06:000000:174</w:t>
                  </w:r>
                </w:p>
                <w:p w:rsidR="00434A67" w:rsidRPr="008727E4" w:rsidRDefault="00434A67" w:rsidP="00434A67">
                  <w:pPr>
                    <w:jc w:val="center"/>
                  </w:pP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434A67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434A67" w:rsidRDefault="00434A67" w:rsidP="00434A67">
                  <w:pPr>
                    <w:jc w:val="center"/>
                  </w:pPr>
                </w:p>
                <w:p w:rsidR="002143A2" w:rsidRDefault="00434A67" w:rsidP="00434A67">
                  <w:pPr>
                    <w:jc w:val="center"/>
                  </w:pPr>
                  <w:r>
                    <w:t xml:space="preserve">Обособленный земельный участок 46:06:131101:7, входящий в состав единого землепользования </w:t>
                  </w:r>
                  <w:r w:rsidRPr="00434A67">
                    <w:t>46:06:000000:83</w:t>
                  </w:r>
                </w:p>
                <w:p w:rsidR="00434A67" w:rsidRPr="008727E4" w:rsidRDefault="00434A67" w:rsidP="00434A67">
                  <w:pPr>
                    <w:jc w:val="center"/>
                  </w:pPr>
                </w:p>
              </w:tc>
              <w:tc>
                <w:tcPr>
                  <w:tcW w:w="4018" w:type="dxa"/>
                  <w:vAlign w:val="center"/>
                </w:tcPr>
                <w:p w:rsidR="002143A2" w:rsidRPr="00434A67" w:rsidRDefault="00434A67" w:rsidP="00434A67">
                  <w:pPr>
                    <w:ind w:right="234"/>
                    <w:jc w:val="center"/>
                    <w:rPr>
                      <w:sz w:val="24"/>
                      <w:szCs w:val="24"/>
                    </w:rPr>
                  </w:pPr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 xml:space="preserve">обл. Курская, р-н </w:t>
                  </w:r>
                  <w:proofErr w:type="spellStart"/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>Железногорский</w:t>
                  </w:r>
                  <w:proofErr w:type="spellEnd"/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 xml:space="preserve">, ВЛ-35 кВ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>«</w:t>
                  </w:r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 xml:space="preserve">Рудная - </w:t>
                  </w:r>
                  <w:proofErr w:type="spellStart"/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>Разветье</w:t>
                  </w:r>
                  <w:proofErr w:type="spellEnd"/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>–</w:t>
                  </w:r>
                  <w:r w:rsidRPr="00434A67"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 xml:space="preserve"> Михайловка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8F9FA"/>
                    </w:rPr>
                    <w:t>»</w:t>
                  </w: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46:06:082101:13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Разветьевский</w:t>
                  </w:r>
                  <w:proofErr w:type="spellEnd"/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46:06:131104:14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</w:t>
                  </w:r>
                  <w:proofErr w:type="gramStart"/>
                  <w:r w:rsidRPr="004B6FBD">
                    <w:t>Курская</w:t>
                  </w:r>
                  <w:proofErr w:type="gramEnd"/>
                  <w:r w:rsidRPr="004B6FBD">
                    <w:t xml:space="preserve">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с/с </w:t>
                  </w:r>
                  <w:proofErr w:type="spellStart"/>
                  <w:r w:rsidRPr="004B6FBD">
                    <w:t>Веретенинский</w:t>
                  </w:r>
                  <w:proofErr w:type="spellEnd"/>
                  <w:r w:rsidRPr="004B6FBD">
                    <w:t>, АО "</w:t>
                  </w:r>
                  <w:proofErr w:type="spellStart"/>
                  <w:r w:rsidRPr="004B6FBD">
                    <w:t>Веретенино</w:t>
                  </w:r>
                  <w:proofErr w:type="spellEnd"/>
                  <w:r w:rsidRPr="004B6FBD">
                    <w:t>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46:06:120303:74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>, сл</w:t>
                  </w:r>
                  <w:proofErr w:type="gramStart"/>
                  <w:r w:rsidRPr="004B6FBD">
                    <w:t>.М</w:t>
                  </w:r>
                  <w:proofErr w:type="gramEnd"/>
                  <w:r w:rsidRPr="004B6FBD">
                    <w:t>ихайловка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46:06:120303:10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>, сл</w:t>
                  </w:r>
                  <w:proofErr w:type="gramStart"/>
                  <w:r w:rsidRPr="004B6FBD">
                    <w:t>.М</w:t>
                  </w:r>
                  <w:proofErr w:type="gramEnd"/>
                  <w:r w:rsidRPr="004B6FBD">
                    <w:t>ихайловка, ул. Строительная, дом 2-10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46:06:120303:4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gramStart"/>
                  <w:r w:rsidRPr="004B6FBD">
                    <w:t>с</w:t>
                  </w:r>
                  <w:proofErr w:type="gramEnd"/>
                  <w:r w:rsidRPr="004B6FBD">
                    <w:t>/</w:t>
                  </w:r>
                  <w:proofErr w:type="gramStart"/>
                  <w:r w:rsidRPr="004B6FBD">
                    <w:t>с</w:t>
                  </w:r>
                  <w:proofErr w:type="gramEnd"/>
                  <w:r w:rsidRPr="004B6FBD">
                    <w:t xml:space="preserve"> Михайловский, сл. Михайловка, ПС "Михайловская"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46:06:120303:99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gramStart"/>
                  <w:r w:rsidRPr="004B6FBD">
                    <w:t>с</w:t>
                  </w:r>
                  <w:proofErr w:type="gramEnd"/>
                  <w:r w:rsidRPr="004B6FBD">
                    <w:t>/</w:t>
                  </w:r>
                  <w:proofErr w:type="gramStart"/>
                  <w:r w:rsidRPr="004B6FBD">
                    <w:t>с</w:t>
                  </w:r>
                  <w:proofErr w:type="gramEnd"/>
                  <w:r w:rsidRPr="004B6FBD">
                    <w:t xml:space="preserve"> Михайловский, сл. Михайловка, ул. Петровская площадь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46:06:120303:2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обл. Курская, р-н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, </w:t>
                  </w:r>
                  <w:proofErr w:type="gramStart"/>
                  <w:r w:rsidRPr="004B6FBD">
                    <w:t>с</w:t>
                  </w:r>
                  <w:proofErr w:type="gramEnd"/>
                  <w:r w:rsidRPr="004B6FBD">
                    <w:t>/</w:t>
                  </w:r>
                  <w:proofErr w:type="gramStart"/>
                  <w:r w:rsidRPr="004B6FBD">
                    <w:t>с</w:t>
                  </w:r>
                  <w:proofErr w:type="gramEnd"/>
                  <w:r w:rsidRPr="004B6FBD">
                    <w:t xml:space="preserve"> Михайловский, сл. Михайловка, ПС "Михайловская"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Pr="008727E4" w:rsidRDefault="002143A2" w:rsidP="00EE0121">
                  <w:pPr>
                    <w:spacing w:line="360" w:lineRule="auto"/>
                    <w:jc w:val="center"/>
                  </w:pPr>
                  <w:r>
                    <w:t>46:06:120303:292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Михайловский сельсовет, сл</w:t>
                  </w:r>
                  <w:proofErr w:type="gramStart"/>
                  <w:r w:rsidRPr="004B6FBD">
                    <w:t>.М</w:t>
                  </w:r>
                  <w:proofErr w:type="gramEnd"/>
                  <w:r w:rsidRPr="004B6FBD">
                    <w:t xml:space="preserve">ихайловка, ул. </w:t>
                  </w:r>
                  <w:proofErr w:type="spellStart"/>
                  <w:r w:rsidRPr="004B6FBD">
                    <w:t>Луханина</w:t>
                  </w:r>
                  <w:proofErr w:type="spellEnd"/>
                  <w:r w:rsidRPr="004B6FBD">
                    <w:t>, дом 55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  <w:tr w:rsidR="002143A2" w:rsidRPr="004B6FBD" w:rsidTr="00EE0121">
              <w:tc>
                <w:tcPr>
                  <w:tcW w:w="675" w:type="dxa"/>
                  <w:vAlign w:val="center"/>
                </w:tcPr>
                <w:p w:rsidR="002143A2" w:rsidRPr="008727E4" w:rsidRDefault="002143A2" w:rsidP="00EE012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4536" w:type="dxa"/>
                  <w:vAlign w:val="center"/>
                </w:tcPr>
                <w:p w:rsidR="002143A2" w:rsidRDefault="002143A2" w:rsidP="00EE0121">
                  <w:pPr>
                    <w:spacing w:line="360" w:lineRule="auto"/>
                    <w:jc w:val="center"/>
                  </w:pPr>
                  <w:r>
                    <w:t>46:06:120303:288</w:t>
                  </w:r>
                </w:p>
              </w:tc>
              <w:tc>
                <w:tcPr>
                  <w:tcW w:w="4018" w:type="dxa"/>
                  <w:vAlign w:val="center"/>
                </w:tcPr>
                <w:p w:rsidR="002143A2" w:rsidRPr="004B6FBD" w:rsidRDefault="002143A2" w:rsidP="00EE0121">
                  <w:pPr>
                    <w:ind w:right="234"/>
                    <w:jc w:val="center"/>
                  </w:pPr>
                  <w:r w:rsidRPr="004B6FBD">
                    <w:t xml:space="preserve">Курская область, </w:t>
                  </w:r>
                  <w:proofErr w:type="spellStart"/>
                  <w:r w:rsidRPr="004B6FBD">
                    <w:t>Железногорский</w:t>
                  </w:r>
                  <w:proofErr w:type="spellEnd"/>
                  <w:r w:rsidRPr="004B6FBD">
                    <w:t xml:space="preserve"> район, Михайловский сельсовет, сл. Михайловка, ул. </w:t>
                  </w:r>
                  <w:proofErr w:type="spellStart"/>
                  <w:r w:rsidRPr="004B6FBD">
                    <w:t>Луханина</w:t>
                  </w:r>
                  <w:proofErr w:type="spellEnd"/>
                  <w:r w:rsidRPr="004B6FBD">
                    <w:t>, № 100</w:t>
                  </w:r>
                </w:p>
                <w:p w:rsidR="002143A2" w:rsidRPr="004B6FBD" w:rsidRDefault="002143A2" w:rsidP="00EE0121">
                  <w:pPr>
                    <w:ind w:right="234"/>
                    <w:jc w:val="center"/>
                  </w:pPr>
                </w:p>
              </w:tc>
            </w:tr>
          </w:tbl>
          <w:p w:rsidR="009F2E36" w:rsidRDefault="009F2E36">
            <w:pPr>
              <w:pStyle w:val="TableParagraph"/>
              <w:spacing w:before="1"/>
              <w:ind w:left="215"/>
            </w:pPr>
          </w:p>
        </w:tc>
        <w:tc>
          <w:tcPr>
            <w:tcW w:w="31" w:type="dxa"/>
            <w:tcBorders>
              <w:bottom w:val="nil"/>
            </w:tcBorders>
          </w:tcPr>
          <w:p w:rsidR="009F2E36" w:rsidRDefault="009F2E36">
            <w:pPr>
              <w:pStyle w:val="TableParagraph"/>
            </w:pPr>
          </w:p>
        </w:tc>
      </w:tr>
      <w:tr w:rsidR="009F2E36" w:rsidTr="00E907ED">
        <w:trPr>
          <w:trHeight w:val="2022"/>
        </w:trPr>
        <w:tc>
          <w:tcPr>
            <w:tcW w:w="320" w:type="dxa"/>
            <w:vMerge/>
            <w:tcBorders>
              <w:top w:val="nil"/>
            </w:tcBorders>
          </w:tcPr>
          <w:p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vMerge/>
          </w:tcPr>
          <w:p w:rsidR="009F2E36" w:rsidRPr="00F716B7" w:rsidRDefault="009F2E36" w:rsidP="001829AC">
            <w:pPr>
              <w:spacing w:line="360" w:lineRule="auto"/>
              <w:jc w:val="center"/>
            </w:pPr>
          </w:p>
        </w:tc>
        <w:tc>
          <w:tcPr>
            <w:tcW w:w="31" w:type="dxa"/>
            <w:tcBorders>
              <w:top w:val="nil"/>
              <w:bottom w:val="nil"/>
            </w:tcBorders>
          </w:tcPr>
          <w:p w:rsidR="009F2E36" w:rsidRDefault="009F2E36">
            <w:pPr>
              <w:pStyle w:val="TableParagraph"/>
            </w:pPr>
          </w:p>
        </w:tc>
      </w:tr>
      <w:tr w:rsidR="00140759" w:rsidTr="00E907ED">
        <w:trPr>
          <w:gridAfter w:val="1"/>
          <w:wAfter w:w="31" w:type="dxa"/>
          <w:trHeight w:val="3311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47" w:type="dxa"/>
            <w:gridSpan w:val="2"/>
            <w:tcBorders>
              <w:top w:val="single" w:sz="8" w:space="0" w:color="000000"/>
            </w:tcBorders>
          </w:tcPr>
          <w:p w:rsidR="00140759" w:rsidRDefault="00FA6281" w:rsidP="006225A4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single"/>
              </w:rPr>
              <w:t>каб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. 407,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70</w:t>
            </w:r>
            <w:r w:rsidR="006225A4">
              <w:rPr>
                <w:sz w:val="24"/>
                <w:u w:val="single"/>
              </w:rPr>
              <w:t>-08-10.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proofErr w:type="gramStart"/>
            <w:r w:rsidR="006225A4">
              <w:rPr>
                <w:sz w:val="24"/>
                <w:szCs w:val="24"/>
                <w:u w:val="single"/>
              </w:rPr>
              <w:t>.</w:t>
            </w:r>
            <w:proofErr w:type="gramEnd"/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</w:t>
            </w:r>
            <w:proofErr w:type="gramStart"/>
            <w:r w:rsidR="007E7524">
              <w:rPr>
                <w:sz w:val="24"/>
              </w:rPr>
              <w:t>а</w:t>
            </w:r>
            <w:proofErr w:type="gramEnd"/>
            <w:r w:rsidR="007E7524">
              <w:rPr>
                <w:sz w:val="24"/>
              </w:rPr>
              <w:t>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E907ED">
        <w:trPr>
          <w:gridAfter w:val="1"/>
          <w:wAfter w:w="31" w:type="dxa"/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47" w:type="dxa"/>
            <w:gridSpan w:val="2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E907ED">
        <w:trPr>
          <w:gridAfter w:val="1"/>
          <w:wAfter w:w="31" w:type="dxa"/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7" w:type="dxa"/>
            <w:gridSpan w:val="2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DE3CCB" w:rsidRDefault="00DE3CCB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DE3CCB">
              <w:rPr>
                <w:spacing w:val="1"/>
                <w:sz w:val="24"/>
              </w:rPr>
              <w:t>https://веретенинский46.рф/</w:t>
            </w:r>
          </w:p>
          <w:p w:rsidR="00DE3CCB" w:rsidRDefault="00DE3CCB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DE3CCB">
              <w:rPr>
                <w:spacing w:val="1"/>
                <w:sz w:val="24"/>
              </w:rPr>
              <w:t>https://razvete.ru/</w:t>
            </w:r>
          </w:p>
          <w:p w:rsidR="00DE3CCB" w:rsidRDefault="00DE3CCB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DE3CCB">
              <w:rPr>
                <w:spacing w:val="1"/>
                <w:sz w:val="24"/>
              </w:rPr>
              <w:t>https://mihsovet.ru/</w:t>
            </w:r>
          </w:p>
          <w:p w:rsidR="00DE3CCB" w:rsidRDefault="00DE3CCB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DE3CCB">
              <w:rPr>
                <w:spacing w:val="1"/>
                <w:sz w:val="24"/>
              </w:rPr>
              <w:t>https://adminzhel.ru/</w:t>
            </w:r>
          </w:p>
          <w:p w:rsidR="00140759" w:rsidRDefault="006904A7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7E7524">
              <w:rPr>
                <w:spacing w:val="-7"/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7E7524">
              <w:rPr>
                <w:spacing w:val="-6"/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-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телекоммуникационной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7E7524">
              <w:rPr>
                <w:spacing w:val="-2"/>
                <w:sz w:val="24"/>
              </w:rPr>
              <w:t xml:space="preserve"> </w:t>
            </w:r>
            <w:proofErr w:type="gramStart"/>
            <w:r w:rsidR="007E7524">
              <w:rPr>
                <w:sz w:val="24"/>
              </w:rPr>
              <w:t>ходатайстве</w:t>
            </w:r>
            <w:proofErr w:type="gramEnd"/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E907ED">
        <w:trPr>
          <w:gridAfter w:val="1"/>
          <w:wAfter w:w="31" w:type="dxa"/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47" w:type="dxa"/>
            <w:gridSpan w:val="2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759"/>
    <w:rsid w:val="00140759"/>
    <w:rsid w:val="00185BEE"/>
    <w:rsid w:val="002143A2"/>
    <w:rsid w:val="0038462B"/>
    <w:rsid w:val="003F070B"/>
    <w:rsid w:val="00434A67"/>
    <w:rsid w:val="005A1C2A"/>
    <w:rsid w:val="006225A4"/>
    <w:rsid w:val="006904A7"/>
    <w:rsid w:val="00764B60"/>
    <w:rsid w:val="007954C6"/>
    <w:rsid w:val="007A2366"/>
    <w:rsid w:val="007D767D"/>
    <w:rsid w:val="007E7524"/>
    <w:rsid w:val="00837677"/>
    <w:rsid w:val="00903638"/>
    <w:rsid w:val="00952D01"/>
    <w:rsid w:val="00971920"/>
    <w:rsid w:val="009F2E36"/>
    <w:rsid w:val="00A432E1"/>
    <w:rsid w:val="00AC252E"/>
    <w:rsid w:val="00AF5BB5"/>
    <w:rsid w:val="00C457B1"/>
    <w:rsid w:val="00C8719E"/>
    <w:rsid w:val="00CE31EB"/>
    <w:rsid w:val="00D72333"/>
    <w:rsid w:val="00DE3CCB"/>
    <w:rsid w:val="00E907ED"/>
    <w:rsid w:val="00EE0121"/>
    <w:rsid w:val="00F733D5"/>
    <w:rsid w:val="00FA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19</cp:revision>
  <cp:lastPrinted>2023-02-21T10:55:00Z</cp:lastPrinted>
  <dcterms:created xsi:type="dcterms:W3CDTF">2023-02-21T07:01:00Z</dcterms:created>
  <dcterms:modified xsi:type="dcterms:W3CDTF">2023-02-21T12:44:00Z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